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E9847" w14:textId="77777777" w:rsidR="002848A3" w:rsidRDefault="002848A3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2848A3">
        <w:rPr>
          <w:rFonts w:ascii="Arial" w:hAnsi="Arial" w:cs="Arial"/>
          <w:b/>
          <w:sz w:val="26"/>
          <w:szCs w:val="26"/>
        </w:rPr>
        <w:t>EDITAL PPGDJS/FURG Nº 06/2026</w:t>
      </w:r>
    </w:p>
    <w:p w14:paraId="0044EF24" w14:textId="1D30ABE4" w:rsidR="00F66F4B" w:rsidRPr="006E47CE" w:rsidRDefault="00000000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6E47CE">
        <w:rPr>
          <w:rFonts w:ascii="Arial" w:hAnsi="Arial" w:cs="Arial"/>
          <w:b/>
          <w:sz w:val="26"/>
          <w:szCs w:val="26"/>
        </w:rPr>
        <w:t>PROCESSO SELETIVO MESTRADO INGRESSO 202</w:t>
      </w:r>
      <w:r w:rsidR="002848A3">
        <w:rPr>
          <w:rFonts w:ascii="Arial" w:hAnsi="Arial" w:cs="Arial"/>
          <w:b/>
          <w:sz w:val="26"/>
          <w:szCs w:val="26"/>
        </w:rPr>
        <w:t>7</w:t>
      </w:r>
    </w:p>
    <w:p w14:paraId="6F96DE4A" w14:textId="772EB593" w:rsidR="00F66F4B" w:rsidRPr="006E47CE" w:rsidRDefault="00000000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6E47CE">
        <w:rPr>
          <w:rFonts w:ascii="Arial" w:hAnsi="Arial" w:cs="Arial"/>
          <w:b/>
          <w:sz w:val="26"/>
          <w:szCs w:val="26"/>
        </w:rPr>
        <w:t xml:space="preserve">Anexo </w:t>
      </w:r>
      <w:r w:rsidR="00EE3737" w:rsidRPr="006E47CE">
        <w:rPr>
          <w:rFonts w:ascii="Arial" w:hAnsi="Arial" w:cs="Arial"/>
          <w:b/>
          <w:sz w:val="26"/>
          <w:szCs w:val="26"/>
        </w:rPr>
        <w:t>A</w:t>
      </w:r>
    </w:p>
    <w:p w14:paraId="09DAAF27" w14:textId="77777777" w:rsidR="00F66F4B" w:rsidRPr="006E47CE" w:rsidRDefault="00F66F4B">
      <w:pPr>
        <w:spacing w:after="0" w:line="240" w:lineRule="auto"/>
        <w:rPr>
          <w:rFonts w:ascii="Arial" w:hAnsi="Arial" w:cs="Arial"/>
          <w:sz w:val="24"/>
          <w:szCs w:val="24"/>
          <w:lang w:eastAsia="pt-BR"/>
        </w:rPr>
      </w:pPr>
    </w:p>
    <w:p w14:paraId="257E2D2F" w14:textId="1816518B" w:rsidR="00F66F4B" w:rsidRPr="006E47CE" w:rsidRDefault="004C6BE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6E47CE">
        <w:rPr>
          <w:rFonts w:ascii="Arial" w:hAnsi="Arial" w:cs="Arial"/>
          <w:b/>
          <w:bCs/>
          <w:sz w:val="24"/>
          <w:szCs w:val="24"/>
          <w:lang w:eastAsia="pt-BR"/>
        </w:rPr>
        <w:t>PROJETO DE PESQUISA</w:t>
      </w:r>
    </w:p>
    <w:p w14:paraId="07B3825E" w14:textId="0C9CFA7D" w:rsidR="004C6BE8" w:rsidRPr="006E7547" w:rsidRDefault="004C6BE8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eastAsia="pt-BR"/>
        </w:rPr>
      </w:pPr>
      <w:r w:rsidRPr="006E7547">
        <w:rPr>
          <w:rFonts w:ascii="Arial" w:hAnsi="Arial" w:cs="Arial"/>
          <w:b/>
          <w:sz w:val="20"/>
          <w:szCs w:val="20"/>
        </w:rPr>
        <w:t>ESTRUTURA DO PROJETO DE PESQUISA - NBR 15287:2011</w:t>
      </w:r>
    </w:p>
    <w:p w14:paraId="22E5E8AA" w14:textId="77777777" w:rsidR="00134F5E" w:rsidRDefault="00134F5E" w:rsidP="00134F5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8C1F1BB" w14:textId="77777777" w:rsidR="00134F5E" w:rsidRPr="006E47CE" w:rsidRDefault="00134F5E" w:rsidP="00134F5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3D97515" w14:textId="330D6AEC" w:rsidR="004C6BE8" w:rsidRPr="006E47CE" w:rsidRDefault="004C6BE8" w:rsidP="00134F5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NOME DO(A)(E) CANDIDATO(A)(E):</w:t>
      </w:r>
    </w:p>
    <w:p w14:paraId="086D8DCF" w14:textId="77777777" w:rsidR="004C6BE8" w:rsidRPr="006E47CE" w:rsidRDefault="004C6BE8" w:rsidP="00134F5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DE5F63E" w14:textId="36111448" w:rsidR="004C6BE8" w:rsidRPr="006E47CE" w:rsidRDefault="004C6BE8" w:rsidP="00134F5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ORIENTADOR(A) INDICADO:</w:t>
      </w:r>
    </w:p>
    <w:p w14:paraId="01662C1B" w14:textId="77777777" w:rsidR="00CF3825" w:rsidRDefault="00CF3825" w:rsidP="00134F5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A24A3A2" w14:textId="4710BEA4" w:rsidR="004C6BE8" w:rsidRDefault="00CF3825" w:rsidP="00134F5E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TEMA DO ORIENTADOR INDICADO:</w:t>
      </w:r>
    </w:p>
    <w:p w14:paraId="438FCE0B" w14:textId="77777777" w:rsidR="00CF3825" w:rsidRPr="006E47CE" w:rsidRDefault="00CF3825" w:rsidP="00134F5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911A24C" w14:textId="70FCA9BC" w:rsidR="004C6BE8" w:rsidRPr="006E47CE" w:rsidRDefault="004C6BE8" w:rsidP="00134F5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LINHA DE PESQUISA:</w:t>
      </w:r>
    </w:p>
    <w:p w14:paraId="7E281F26" w14:textId="77777777" w:rsidR="00134F5E" w:rsidRDefault="00134F5E" w:rsidP="00134F5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287D7FF" w14:textId="77777777" w:rsidR="00134F5E" w:rsidRDefault="00134F5E" w:rsidP="00134F5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6B2EB1A" w14:textId="643FE6D8" w:rsidR="00134F5E" w:rsidRDefault="00134F5E" w:rsidP="00996F2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ITENS OBRIGATÓRIOS DO PROJETO</w:t>
      </w:r>
    </w:p>
    <w:p w14:paraId="730987AA" w14:textId="637911F6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TEMA</w:t>
      </w:r>
    </w:p>
    <w:p w14:paraId="4FA67659" w14:textId="77777777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PROBLEMA</w:t>
      </w:r>
    </w:p>
    <w:p w14:paraId="40171C42" w14:textId="30641BE9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HIPÓTESE(S) (quando couber)</w:t>
      </w:r>
    </w:p>
    <w:p w14:paraId="51A3E758" w14:textId="77777777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OBJETIVOS</w:t>
      </w:r>
    </w:p>
    <w:p w14:paraId="17EEECDE" w14:textId="77777777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JUSTIFICATIVAS</w:t>
      </w:r>
    </w:p>
    <w:p w14:paraId="4401C894" w14:textId="77777777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REFERENCIAL TEÓRICO</w:t>
      </w:r>
    </w:p>
    <w:p w14:paraId="1378BDFE" w14:textId="77777777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METODOLOGIA</w:t>
      </w:r>
    </w:p>
    <w:p w14:paraId="1A1D8627" w14:textId="77777777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RECURSOS</w:t>
      </w:r>
    </w:p>
    <w:p w14:paraId="79B04794" w14:textId="77777777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CRONOGRAMA</w:t>
      </w:r>
    </w:p>
    <w:p w14:paraId="7AB6E88E" w14:textId="77777777" w:rsidR="00996F2B" w:rsidRPr="00134F5E" w:rsidRDefault="00996F2B" w:rsidP="00134F5E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34F5E">
        <w:rPr>
          <w:rFonts w:ascii="Arial" w:hAnsi="Arial" w:cs="Arial"/>
          <w:sz w:val="24"/>
          <w:szCs w:val="24"/>
        </w:rPr>
        <w:t>REFERÊNCIAS</w:t>
      </w:r>
    </w:p>
    <w:p w14:paraId="1B4D937A" w14:textId="77777777" w:rsidR="00996F2B" w:rsidRPr="006E47CE" w:rsidRDefault="00996F2B" w:rsidP="004C6BE8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96F2B" w:rsidRPr="006E47CE" w:rsidSect="006E47CE">
      <w:headerReference w:type="default" r:id="rId7"/>
      <w:footerReference w:type="default" r:id="rId8"/>
      <w:pgSz w:w="11906" w:h="16838"/>
      <w:pgMar w:top="1701" w:right="1701" w:bottom="1701" w:left="1701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5E5D6" w14:textId="77777777" w:rsidR="00290496" w:rsidRDefault="00290496">
      <w:pPr>
        <w:spacing w:after="0" w:line="240" w:lineRule="auto"/>
      </w:pPr>
      <w:r>
        <w:separator/>
      </w:r>
    </w:p>
  </w:endnote>
  <w:endnote w:type="continuationSeparator" w:id="0">
    <w:p w14:paraId="168E118C" w14:textId="77777777" w:rsidR="00290496" w:rsidRDefault="00290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17137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8CB18EE" w14:textId="61D185C9" w:rsidR="004C6BE8" w:rsidRPr="004C6BE8" w:rsidRDefault="004C6BE8">
        <w:pPr>
          <w:pStyle w:val="Rodap"/>
          <w:jc w:val="right"/>
          <w:rPr>
            <w:sz w:val="20"/>
            <w:szCs w:val="20"/>
          </w:rPr>
        </w:pPr>
        <w:r w:rsidRPr="004C6BE8">
          <w:rPr>
            <w:sz w:val="20"/>
            <w:szCs w:val="20"/>
          </w:rPr>
          <w:fldChar w:fldCharType="begin"/>
        </w:r>
        <w:r w:rsidRPr="004C6BE8">
          <w:rPr>
            <w:sz w:val="20"/>
            <w:szCs w:val="20"/>
          </w:rPr>
          <w:instrText>PAGE   \* MERGEFORMAT</w:instrText>
        </w:r>
        <w:r w:rsidRPr="004C6BE8">
          <w:rPr>
            <w:sz w:val="20"/>
            <w:szCs w:val="20"/>
          </w:rPr>
          <w:fldChar w:fldCharType="separate"/>
        </w:r>
        <w:r w:rsidRPr="004C6BE8">
          <w:rPr>
            <w:sz w:val="20"/>
            <w:szCs w:val="20"/>
          </w:rPr>
          <w:t>2</w:t>
        </w:r>
        <w:r w:rsidRPr="004C6BE8">
          <w:rPr>
            <w:sz w:val="20"/>
            <w:szCs w:val="20"/>
          </w:rPr>
          <w:fldChar w:fldCharType="end"/>
        </w:r>
      </w:p>
    </w:sdtContent>
  </w:sdt>
  <w:p w14:paraId="584EE563" w14:textId="77777777" w:rsidR="00F66F4B" w:rsidRDefault="00F66F4B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7B6DB" w14:textId="77777777" w:rsidR="00290496" w:rsidRDefault="00290496">
      <w:pPr>
        <w:spacing w:after="0" w:line="240" w:lineRule="auto"/>
      </w:pPr>
      <w:r>
        <w:separator/>
      </w:r>
    </w:p>
  </w:footnote>
  <w:footnote w:type="continuationSeparator" w:id="0">
    <w:p w14:paraId="46DF95C9" w14:textId="77777777" w:rsidR="00290496" w:rsidRDefault="00290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162B9" w14:textId="77777777" w:rsidR="00F66F4B" w:rsidRDefault="00F66F4B">
    <w:pPr>
      <w:spacing w:after="0" w:line="240" w:lineRule="auto"/>
      <w:ind w:right="-567"/>
      <w:jc w:val="center"/>
      <w:rPr>
        <w:rFonts w:ascii="Calibri" w:hAnsi="Calibri" w:cs="Calibri"/>
        <w:color w:val="1F3864" w:themeColor="accent5" w:themeShade="8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54B1F"/>
    <w:multiLevelType w:val="hybridMultilevel"/>
    <w:tmpl w:val="5D0066F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66195"/>
    <w:multiLevelType w:val="hybridMultilevel"/>
    <w:tmpl w:val="C66808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838827">
    <w:abstractNumId w:val="0"/>
  </w:num>
  <w:num w:numId="2" w16cid:durableId="302514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F4B"/>
    <w:rsid w:val="00003A45"/>
    <w:rsid w:val="00072953"/>
    <w:rsid w:val="001118D2"/>
    <w:rsid w:val="00134F5E"/>
    <w:rsid w:val="00182457"/>
    <w:rsid w:val="002848A3"/>
    <w:rsid w:val="00290496"/>
    <w:rsid w:val="002B720A"/>
    <w:rsid w:val="00365EFB"/>
    <w:rsid w:val="004C6BE8"/>
    <w:rsid w:val="0065705E"/>
    <w:rsid w:val="006E47CE"/>
    <w:rsid w:val="006E7547"/>
    <w:rsid w:val="006F06CE"/>
    <w:rsid w:val="007F2B91"/>
    <w:rsid w:val="008878AF"/>
    <w:rsid w:val="009116B2"/>
    <w:rsid w:val="00996F2B"/>
    <w:rsid w:val="00A25286"/>
    <w:rsid w:val="00A403E5"/>
    <w:rsid w:val="00AD77F6"/>
    <w:rsid w:val="00BB07C6"/>
    <w:rsid w:val="00CA66B4"/>
    <w:rsid w:val="00CF3825"/>
    <w:rsid w:val="00D07DFD"/>
    <w:rsid w:val="00D53619"/>
    <w:rsid w:val="00D544F5"/>
    <w:rsid w:val="00E75E6F"/>
    <w:rsid w:val="00EA64A9"/>
    <w:rsid w:val="00EE3737"/>
    <w:rsid w:val="00F6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8C6C6"/>
  <w15:docId w15:val="{83FE2A34-DCF5-470E-86B8-FAE770581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tulo2">
    <w:name w:val="heading 2"/>
    <w:basedOn w:val="Normal"/>
    <w:link w:val="Ttulo2Char"/>
    <w:qFormat/>
    <w:rsid w:val="00CC3A9B"/>
    <w:pPr>
      <w:spacing w:beforeAutospacing="1" w:afterAutospacing="1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AE363D"/>
  </w:style>
  <w:style w:type="character" w:customStyle="1" w:styleId="RodapChar">
    <w:name w:val="Rodapé Char"/>
    <w:basedOn w:val="Fontepargpadro"/>
    <w:link w:val="Rodap"/>
    <w:uiPriority w:val="99"/>
    <w:qFormat/>
    <w:rsid w:val="00AE363D"/>
  </w:style>
  <w:style w:type="character" w:customStyle="1" w:styleId="Corpodetexto2Char">
    <w:name w:val="Corpo de texto 2 Char"/>
    <w:basedOn w:val="Fontepargpadro"/>
    <w:link w:val="Corpodetexto2"/>
    <w:uiPriority w:val="99"/>
    <w:qFormat/>
    <w:rsid w:val="00CC3A9B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CC3A9B"/>
    <w:rPr>
      <w:rFonts w:ascii="Times New Roman" w:eastAsia="Times New Roman" w:hAnsi="Times New Roman" w:cs="Times New Roman"/>
      <w:sz w:val="16"/>
      <w:szCs w:val="16"/>
      <w:lang w:val="pt-PT" w:eastAsia="pt-PT" w:bidi="pt-PT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CC3A9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CC3A9B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Ttulo2Char">
    <w:name w:val="Título 2 Char"/>
    <w:basedOn w:val="Fontepargpadro"/>
    <w:link w:val="Ttulo2"/>
    <w:qFormat/>
    <w:rsid w:val="00CC3A9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51686"/>
  </w:style>
  <w:style w:type="character" w:styleId="Hyperlink">
    <w:name w:val="Hyperlink"/>
    <w:basedOn w:val="Fontepargpadro"/>
    <w:uiPriority w:val="99"/>
    <w:unhideWhenUsed/>
    <w:rsid w:val="00851686"/>
    <w:rPr>
      <w:color w:val="0000FF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sid w:val="00851686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3470A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106C13"/>
    <w:rPr>
      <w:color w:val="954F72" w:themeColor="followedHyperlink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51686"/>
    <w:pPr>
      <w:spacing w:after="120"/>
    </w:p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AE363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AE363D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CC3A9B"/>
    <w:pPr>
      <w:widowControl w:val="0"/>
      <w:spacing w:before="80" w:after="0" w:line="240" w:lineRule="auto"/>
      <w:ind w:left="833" w:hanging="308"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SemEspaamento">
    <w:name w:val="No Spacing"/>
    <w:uiPriority w:val="1"/>
    <w:qFormat/>
    <w:rsid w:val="00CC3A9B"/>
    <w:rPr>
      <w:rFonts w:ascii="Calibri" w:eastAsiaTheme="minorEastAsia" w:hAnsi="Calibri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CC3A9B"/>
    <w:pPr>
      <w:widowControl w:val="0"/>
      <w:spacing w:after="120" w:line="480" w:lineRule="auto"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CC3A9B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pt-PT" w:eastAsia="pt-PT" w:bidi="pt-PT"/>
    </w:rPr>
  </w:style>
  <w:style w:type="paragraph" w:styleId="Textodenotaderodap">
    <w:name w:val="footnote text"/>
    <w:basedOn w:val="Normal"/>
    <w:link w:val="TextodenotaderodapChar"/>
    <w:uiPriority w:val="99"/>
    <w:rsid w:val="00CC3A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C3A9B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lang w:val="pt-PT" w:eastAsia="pt-PT" w:bidi="pt-PT"/>
    </w:rPr>
  </w:style>
  <w:style w:type="table" w:styleId="Tabelacomgrade">
    <w:name w:val="Table Grid"/>
    <w:basedOn w:val="Tabelanormal"/>
    <w:uiPriority w:val="59"/>
    <w:rsid w:val="00CA50EC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Horácio Wanderlei</dc:creator>
  <dc:description/>
  <cp:lastModifiedBy>Sheila Stolz da Silveira</cp:lastModifiedBy>
  <cp:revision>3</cp:revision>
  <dcterms:created xsi:type="dcterms:W3CDTF">2026-08-10T12:51:00Z</dcterms:created>
  <dcterms:modified xsi:type="dcterms:W3CDTF">2026-08-10T13:00:00Z</dcterms:modified>
  <dc:language>pt-BR</dc:language>
</cp:coreProperties>
</file>